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AE61" w14:textId="3DC0D361" w:rsidR="00C72634" w:rsidRDefault="00285AF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70793" wp14:editId="616B8A65">
                <wp:simplePos x="0" y="0"/>
                <wp:positionH relativeFrom="margin">
                  <wp:posOffset>6057900</wp:posOffset>
                </wp:positionH>
                <wp:positionV relativeFrom="paragraph">
                  <wp:posOffset>3375660</wp:posOffset>
                </wp:positionV>
                <wp:extent cx="4008120" cy="35204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352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6C2C7" w14:textId="77777777" w:rsidR="00275A32" w:rsidRPr="00285AF9" w:rsidRDefault="00275A32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85AF9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Impact</w:t>
                            </w:r>
                            <w:r w:rsidR="003513F9" w:rsidRPr="00285AF9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99B2AD9" w14:textId="37824DC0" w:rsidR="003513F9" w:rsidRPr="00285AF9" w:rsidRDefault="003513F9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85AF9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On leaving </w:t>
                            </w:r>
                            <w:r w:rsidR="00D04DBB" w:rsidRPr="00285AF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ST Leonard’s CE Primary Academy</w:t>
                            </w:r>
                            <w:r w:rsidR="00D04DBB" w:rsidRPr="00285AF9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5AF9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children will:</w:t>
                            </w:r>
                          </w:p>
                          <w:p w14:paraId="373798BE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 able to approach a range of </w:t>
                            </w:r>
                            <w:proofErr w:type="gramStart"/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real life</w:t>
                            </w:r>
                            <w:proofErr w:type="gramEnd"/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situations and apply their skills and attributes to help navigate themselves through modern life</w:t>
                            </w:r>
                          </w:p>
                          <w:p w14:paraId="6AEB9281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on their way to becoming healthy, open minded, respectful, socially and morally responsible, active members of society</w:t>
                            </w:r>
                          </w:p>
                          <w:p w14:paraId="6A6044C3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appreciate difference and diversity</w:t>
                            </w:r>
                          </w:p>
                          <w:p w14:paraId="0A3AEE3F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recognise and apply the British Values of Democracy, Tolerance, Mutual respect, Rule of Law and Liberty</w:t>
                            </w:r>
                          </w:p>
                          <w:p w14:paraId="11D28E9A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able to understand and manage their emotions</w:t>
                            </w:r>
                          </w:p>
                          <w:p w14:paraId="55B567C3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able to look after their mental health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well-being</w:t>
                            </w:r>
                          </w:p>
                          <w:p w14:paraId="2B5A7810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able to develop positive, healthy relationship with their peers both now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in the future</w:t>
                            </w:r>
                          </w:p>
                          <w:p w14:paraId="48BCB795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the physical aspects involved in Relationships, Sex and Health Education as an age appropriate level</w:t>
                            </w:r>
                          </w:p>
                          <w:p w14:paraId="0ADBAAB2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have respect for themselves and others</w:t>
                            </w:r>
                          </w:p>
                          <w:p w14:paraId="283020CB" w14:textId="77777777" w:rsidR="00285AF9" w:rsidRPr="00285AF9" w:rsidRDefault="00285AF9" w:rsidP="00285A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have a positive self esteem</w:t>
                            </w:r>
                          </w:p>
                          <w:p w14:paraId="1CED8B41" w14:textId="77777777" w:rsidR="00395D6A" w:rsidRPr="00395D6A" w:rsidRDefault="00395D6A" w:rsidP="008A70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7079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7pt;margin-top:265.8pt;width:315.6pt;height:277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" fillcolor="white [3201]" strokeweight=".5pt">
                <v:textbox>
                  <w:txbxContent>
                    <w:p w14:paraId="34F6C2C7" w14:textId="77777777" w:rsidR="00275A32" w:rsidRPr="00285AF9" w:rsidRDefault="00275A32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285AF9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Impact</w:t>
                      </w:r>
                      <w:r w:rsidR="003513F9" w:rsidRPr="00285AF9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:</w:t>
                      </w:r>
                    </w:p>
                    <w:p w14:paraId="799B2AD9" w14:textId="37824DC0" w:rsidR="003513F9" w:rsidRPr="00285AF9" w:rsidRDefault="003513F9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285AF9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On leaving </w:t>
                      </w:r>
                      <w:r w:rsidR="00D04DBB" w:rsidRPr="00285AF9">
                        <w:rPr>
                          <w:b/>
                          <w:color w:val="00B050"/>
                          <w:sz w:val="24"/>
                          <w:szCs w:val="24"/>
                        </w:rPr>
                        <w:t>ST Leonard’s CE Primary Academy</w:t>
                      </w:r>
                      <w:r w:rsidR="00D04DBB" w:rsidRPr="00285AF9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285AF9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children will:</w:t>
                      </w:r>
                    </w:p>
                    <w:p w14:paraId="373798BE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 able to approach a range of </w:t>
                      </w:r>
                      <w:proofErr w:type="gramStart"/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real life</w:t>
                      </w:r>
                      <w:proofErr w:type="gramEnd"/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situations and apply their skills and attributes to help navigate themselves through modern life</w:t>
                      </w:r>
                    </w:p>
                    <w:p w14:paraId="6AEB9281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be on their way to becoming healthy, open minded, respectful, socially and morally responsible, active members of society</w:t>
                      </w:r>
                    </w:p>
                    <w:p w14:paraId="6A6044C3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appreciate difference and diversity</w:t>
                      </w:r>
                    </w:p>
                    <w:p w14:paraId="0A3AEE3F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recognise and apply the British Values of Democracy, Tolerance, Mutual respect, Rule of Law and Liberty</w:t>
                      </w:r>
                    </w:p>
                    <w:p w14:paraId="11D28E9A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be able to understand and manage their emotions</w:t>
                      </w:r>
                    </w:p>
                    <w:p w14:paraId="55B567C3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be able to look after their mental health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and well-being</w:t>
                      </w:r>
                    </w:p>
                    <w:p w14:paraId="2B5A7810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be able to develop positive, healthy relationship with their peers both now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and in the future</w:t>
                      </w:r>
                    </w:p>
                    <w:p w14:paraId="48BCB795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the physical aspects involved in Relationships, Sex and Health Education as an age appropriate level</w:t>
                      </w:r>
                    </w:p>
                    <w:p w14:paraId="0ADBAAB2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have respect for themselves and others</w:t>
                      </w:r>
                    </w:p>
                    <w:p w14:paraId="283020CB" w14:textId="77777777" w:rsidR="00285AF9" w:rsidRPr="00285AF9" w:rsidRDefault="00285AF9" w:rsidP="00285A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have a positive self esteem</w:t>
                      </w:r>
                    </w:p>
                    <w:p w14:paraId="1CED8B41" w14:textId="77777777" w:rsidR="00395D6A" w:rsidRPr="00395D6A" w:rsidRDefault="00395D6A" w:rsidP="008A70C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F5F2A" wp14:editId="72A9CB7B">
                <wp:simplePos x="0" y="0"/>
                <wp:positionH relativeFrom="margin">
                  <wp:align>left</wp:align>
                </wp:positionH>
                <wp:positionV relativeFrom="paragraph">
                  <wp:posOffset>4899660</wp:posOffset>
                </wp:positionV>
                <wp:extent cx="5867400" cy="1866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6F104" w14:textId="5F87029A" w:rsidR="00275A32" w:rsidRDefault="003513F9" w:rsidP="00275A32">
                            <w:p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D04DBB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What </w:t>
                            </w:r>
                            <w:r w:rsidR="00D14AF6">
                              <w:rPr>
                                <w:b/>
                                <w:color w:val="00B050"/>
                                <w:sz w:val="32"/>
                              </w:rPr>
                              <w:t>PSH</w:t>
                            </w:r>
                            <w:r w:rsidR="0091535A">
                              <w:rPr>
                                <w:b/>
                                <w:color w:val="00B050"/>
                                <w:sz w:val="32"/>
                              </w:rPr>
                              <w:t>E</w:t>
                            </w:r>
                            <w:r w:rsidRPr="00D04DBB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looks like at </w:t>
                            </w:r>
                            <w:r w:rsidR="00D04DBB" w:rsidRPr="00D04DBB">
                              <w:rPr>
                                <w:b/>
                                <w:color w:val="00B050"/>
                                <w:sz w:val="32"/>
                              </w:rPr>
                              <w:t>ST Leonard’s CE Primary Academy…</w:t>
                            </w:r>
                          </w:p>
                          <w:p w14:paraId="597BAFCD" w14:textId="7083242C" w:rsidR="00E85DA7" w:rsidRPr="00E85DA7" w:rsidRDefault="00E85DA7" w:rsidP="00275A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DA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PSHE at St Leonard’s is delivered through Jigsaw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; a comprehensive programme for primary PSHE</w:t>
                            </w:r>
                            <w:r w:rsidR="00582C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including statutory Relationships and Health Education, in a spiral, progressive scheme of work. This gives our children relevant learning experiences to help them navigate their world and to develop positive relationships with themselves and others. We have a strong emphasis on emotional literacy, building resilience and nurturing mental and physical health, including mindfulness to allow children to advance their emotional awareness, concentration and focus.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5F2A" id="Text Box 3" o:spid="_x0000_s1027" type="#_x0000_t202" style="position:absolute;margin-left:0;margin-top:385.8pt;width:462pt;height:14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" fillcolor="white [3201]" strokeweight=".5pt">
                <v:textbox>
                  <w:txbxContent>
                    <w:p w14:paraId="29C6F104" w14:textId="5F87029A" w:rsidR="00275A32" w:rsidRDefault="003513F9" w:rsidP="00275A32">
                      <w:pPr>
                        <w:rPr>
                          <w:b/>
                          <w:color w:val="00B050"/>
                          <w:sz w:val="32"/>
                        </w:rPr>
                      </w:pPr>
                      <w:r w:rsidRPr="00D04DBB">
                        <w:rPr>
                          <w:b/>
                          <w:color w:val="00B050"/>
                          <w:sz w:val="32"/>
                        </w:rPr>
                        <w:t xml:space="preserve">What </w:t>
                      </w:r>
                      <w:r w:rsidR="00D14AF6">
                        <w:rPr>
                          <w:b/>
                          <w:color w:val="00B050"/>
                          <w:sz w:val="32"/>
                        </w:rPr>
                        <w:t>PSH</w:t>
                      </w:r>
                      <w:r w:rsidR="0091535A">
                        <w:rPr>
                          <w:b/>
                          <w:color w:val="00B050"/>
                          <w:sz w:val="32"/>
                        </w:rPr>
                        <w:t>E</w:t>
                      </w:r>
                      <w:r w:rsidRPr="00D04DBB">
                        <w:rPr>
                          <w:b/>
                          <w:color w:val="00B050"/>
                          <w:sz w:val="32"/>
                        </w:rPr>
                        <w:t xml:space="preserve"> looks like at </w:t>
                      </w:r>
                      <w:r w:rsidR="00D04DBB" w:rsidRPr="00D04DBB">
                        <w:rPr>
                          <w:b/>
                          <w:color w:val="00B050"/>
                          <w:sz w:val="32"/>
                        </w:rPr>
                        <w:t>ST Leonard’s CE Primary Academy…</w:t>
                      </w:r>
                    </w:p>
                    <w:p w14:paraId="597BAFCD" w14:textId="7083242C" w:rsidR="00E85DA7" w:rsidRPr="00E85DA7" w:rsidRDefault="00E85DA7" w:rsidP="00275A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E85DA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PSHE at St Leonard’s is delivered through Jigsaw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; a comprehensive programme for primary PSHE</w:t>
                      </w:r>
                      <w:r w:rsidR="00582C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including statutory Relationships and Health Education, in a spiral, progressive scheme of work. This gives our children relevant learning experiences to help them navigate their world and to develop positive relationships with themselves and others. We have a strong emphasis on emotional literacy, building resilience and nurturing mental and physical health, including mindfulness to allow children to advance their emotional awareness, concentration and focus.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76EE6" wp14:editId="2C454C05">
                <wp:simplePos x="0" y="0"/>
                <wp:positionH relativeFrom="margin">
                  <wp:posOffset>5897880</wp:posOffset>
                </wp:positionH>
                <wp:positionV relativeFrom="paragraph">
                  <wp:posOffset>-213360</wp:posOffset>
                </wp:positionV>
                <wp:extent cx="4130040" cy="3432810"/>
                <wp:effectExtent l="0" t="0" r="2286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343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026E9" w14:textId="77777777" w:rsidR="008A70CB" w:rsidRPr="00395D6A" w:rsidRDefault="00275A32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95D6A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Implementation:</w:t>
                            </w:r>
                          </w:p>
                          <w:p w14:paraId="69718897" w14:textId="437858C7" w:rsidR="00275A32" w:rsidRPr="00395D6A" w:rsidRDefault="00275A32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95D6A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How do we do it at </w:t>
                            </w:r>
                            <w:r w:rsidR="00D04DBB" w:rsidRPr="00395D6A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ST Leonard’s CE Primary Academy</w:t>
                            </w:r>
                            <w:r w:rsidRPr="00395D6A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C1A2EA4" w14:textId="77777777" w:rsidR="00285AF9" w:rsidRPr="00285AF9" w:rsidRDefault="00285AF9" w:rsidP="00285AF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EYFS</w:t>
                            </w:r>
                          </w:p>
                          <w:p w14:paraId="458C4A93" w14:textId="0AEA2A4B" w:rsidR="00395D6A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Embedded throughout the curriculum.</w:t>
                            </w:r>
                          </w:p>
                          <w:p w14:paraId="6E615FB1" w14:textId="77777777" w:rsidR="00285AF9" w:rsidRPr="00285AF9" w:rsidRDefault="00285AF9" w:rsidP="00285AF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KS1 and KS2</w:t>
                            </w:r>
                          </w:p>
                          <w:p w14:paraId="024E6820" w14:textId="01DC4C31" w:rsidR="00285AF9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Taught in line with the national curriculum, through the Jigsaw scheme of work</w:t>
                            </w:r>
                          </w:p>
                          <w:p w14:paraId="7B639A3C" w14:textId="4131A2AC" w:rsidR="00285AF9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Spiral, progressive scheme of work, that aims to prepare children for life</w:t>
                            </w:r>
                          </w:p>
                          <w:p w14:paraId="283A8005" w14:textId="0B324858" w:rsidR="00285AF9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Strong emphasis on emotional literacy</w:t>
                            </w:r>
                          </w:p>
                          <w:p w14:paraId="230E19D5" w14:textId="7A8D2B5E" w:rsidR="00285AF9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Elements of Sex Education and different kinds of relationships, including LGBT relationships and gender identity</w:t>
                            </w:r>
                          </w:p>
                          <w:p w14:paraId="14C59F66" w14:textId="030E22C4" w:rsidR="00285AF9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6 half-termly themes, with each year group studying the same unit at the same time (at the relevant level)</w:t>
                            </w:r>
                          </w:p>
                          <w:p w14:paraId="505861D0" w14:textId="6667FC13" w:rsidR="00285AF9" w:rsidRPr="003326D3" w:rsidRDefault="00285AF9" w:rsidP="00784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Identifies links to British values and SMSC and is taught in a way as to reflect the overall aims, values and ethos of our school</w:t>
                            </w:r>
                          </w:p>
                          <w:p w14:paraId="7AF2AE18" w14:textId="77777777" w:rsidR="00395D6A" w:rsidRPr="00395D6A" w:rsidRDefault="00395D6A" w:rsidP="008A70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6EE6" id="Text Box 5" o:spid="_x0000_s1028" type="#_x0000_t202" style="position:absolute;margin-left:464.4pt;margin-top:-16.8pt;width:325.2pt;height:270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" fillcolor="white [3201]" strokeweight=".5pt">
                <v:textbox>
                  <w:txbxContent>
                    <w:p w14:paraId="41D026E9" w14:textId="77777777" w:rsidR="008A70CB" w:rsidRPr="00395D6A" w:rsidRDefault="00275A32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395D6A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Implementation:</w:t>
                      </w:r>
                    </w:p>
                    <w:p w14:paraId="69718897" w14:textId="437858C7" w:rsidR="00275A32" w:rsidRPr="00395D6A" w:rsidRDefault="00275A32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395D6A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How do we do it at </w:t>
                      </w:r>
                      <w:r w:rsidR="00D04DBB" w:rsidRPr="00395D6A">
                        <w:rPr>
                          <w:b/>
                          <w:color w:val="00B050"/>
                          <w:sz w:val="24"/>
                          <w:szCs w:val="24"/>
                        </w:rPr>
                        <w:t>ST Leonard’s CE Primary Academy</w:t>
                      </w:r>
                      <w:r w:rsidRPr="00395D6A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?</w:t>
                      </w:r>
                    </w:p>
                    <w:p w14:paraId="1C1A2EA4" w14:textId="77777777" w:rsidR="00285AF9" w:rsidRPr="00285AF9" w:rsidRDefault="00285AF9" w:rsidP="00285AF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EYFS</w:t>
                      </w:r>
                    </w:p>
                    <w:p w14:paraId="458C4A93" w14:textId="0AEA2A4B" w:rsidR="00395D6A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Embedded throughout the curriculum.</w:t>
                      </w:r>
                    </w:p>
                    <w:p w14:paraId="6E615FB1" w14:textId="77777777" w:rsidR="00285AF9" w:rsidRPr="00285AF9" w:rsidRDefault="00285AF9" w:rsidP="00285AF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5AF9">
                        <w:rPr>
                          <w:rFonts w:ascii="Comic Sans MS" w:hAnsi="Comic Sans MS"/>
                          <w:sz w:val="18"/>
                          <w:szCs w:val="18"/>
                        </w:rPr>
                        <w:t>KS1 and KS2</w:t>
                      </w:r>
                    </w:p>
                    <w:p w14:paraId="024E6820" w14:textId="01DC4C31" w:rsidR="00285AF9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Taught in line with the national curriculum, through the Jigsaw scheme of work</w:t>
                      </w:r>
                    </w:p>
                    <w:p w14:paraId="7B639A3C" w14:textId="4131A2AC" w:rsidR="00285AF9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Spiral, progressive scheme of work, that aims to prepare children for life</w:t>
                      </w:r>
                    </w:p>
                    <w:p w14:paraId="283A8005" w14:textId="0B324858" w:rsidR="00285AF9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Strong emphasis on emotional literacy</w:t>
                      </w:r>
                    </w:p>
                    <w:p w14:paraId="230E19D5" w14:textId="7A8D2B5E" w:rsidR="00285AF9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Elements of Sex Education and different kinds of relationships, including LGBT relationships and gender identity</w:t>
                      </w:r>
                    </w:p>
                    <w:p w14:paraId="14C59F66" w14:textId="030E22C4" w:rsidR="00285AF9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6 half-termly themes, with each year group studying the same unit at the same time (at the relevant level)</w:t>
                      </w:r>
                    </w:p>
                    <w:p w14:paraId="505861D0" w14:textId="6667FC13" w:rsidR="00285AF9" w:rsidRPr="003326D3" w:rsidRDefault="00285AF9" w:rsidP="00784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Identifies links to British values and SMSC and is taught in a way as to reflect the overall aims, values and ethos of our school</w:t>
                      </w:r>
                    </w:p>
                    <w:p w14:paraId="7AF2AE18" w14:textId="77777777" w:rsidR="00395D6A" w:rsidRPr="00395D6A" w:rsidRDefault="00395D6A" w:rsidP="008A70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0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62C1B6" wp14:editId="0EAE53AA">
                <wp:simplePos x="0" y="0"/>
                <wp:positionH relativeFrom="column">
                  <wp:posOffset>3202940</wp:posOffset>
                </wp:positionH>
                <wp:positionV relativeFrom="paragraph">
                  <wp:posOffset>1301115</wp:posOffset>
                </wp:positionV>
                <wp:extent cx="2552700" cy="2457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457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7EC87" w14:textId="3E7663E2" w:rsidR="00275A32" w:rsidRDefault="004A10DE" w:rsidP="00275A3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PSH</w:t>
                            </w:r>
                            <w:r w:rsidR="0091535A">
                              <w:rPr>
                                <w:b/>
                                <w:sz w:val="32"/>
                              </w:rPr>
                              <w:t>E</w:t>
                            </w:r>
                            <w:r w:rsidR="00275A32" w:rsidRPr="00275A32">
                              <w:rPr>
                                <w:b/>
                                <w:sz w:val="32"/>
                              </w:rPr>
                              <w:t xml:space="preserve"> in a Nutshell</w:t>
                            </w:r>
                          </w:p>
                          <w:p w14:paraId="19DD5AB5" w14:textId="4A26E972" w:rsidR="00D04DBB" w:rsidRDefault="004A10DE" w:rsidP="00395D6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EDA873" wp14:editId="78476BCF">
                                  <wp:extent cx="1920240" cy="1288759"/>
                                  <wp:effectExtent l="0" t="0" r="3810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3953" cy="1297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ED9E41" w14:textId="77777777" w:rsidR="008A70CB" w:rsidRPr="00275A32" w:rsidRDefault="00D04DBB" w:rsidP="00275A3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ST Leonard’s CE Primary Academy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C1B6" id="Text Box 2" o:spid="_x0000_s1029" type="#_x0000_t202" style="position:absolute;margin-left:252.2pt;margin-top:102.45pt;width:201pt;height:19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" fillcolor="#e2efd9 [665]" strokeweight=".5pt">
                <v:textbox>
                  <w:txbxContent>
                    <w:p w14:paraId="6DD7EC87" w14:textId="3E7663E2" w:rsidR="00275A32" w:rsidRDefault="004A10DE" w:rsidP="00275A3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PSH</w:t>
                      </w:r>
                      <w:r w:rsidR="0091535A">
                        <w:rPr>
                          <w:b/>
                          <w:sz w:val="32"/>
                        </w:rPr>
                        <w:t>E</w:t>
                      </w:r>
                      <w:r w:rsidR="00275A32" w:rsidRPr="00275A32">
                        <w:rPr>
                          <w:b/>
                          <w:sz w:val="32"/>
                        </w:rPr>
                        <w:t xml:space="preserve"> in a Nutshell</w:t>
                      </w:r>
                    </w:p>
                    <w:p w14:paraId="19DD5AB5" w14:textId="4A26E972" w:rsidR="00D04DBB" w:rsidRDefault="004A10DE" w:rsidP="00395D6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EDA873" wp14:editId="78476BCF">
                            <wp:extent cx="1920240" cy="1288759"/>
                            <wp:effectExtent l="0" t="0" r="3810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3953" cy="12979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ED9E41" w14:textId="77777777" w:rsidR="008A70CB" w:rsidRPr="00275A32" w:rsidRDefault="00D04DBB" w:rsidP="00275A3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ST Leonard’s CE Primary Academy </w:t>
                      </w:r>
                    </w:p>
                  </w:txbxContent>
                </v:textbox>
              </v:shape>
            </w:pict>
          </mc:Fallback>
        </mc:AlternateContent>
      </w:r>
      <w:r w:rsidR="008A70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BC7D07D" wp14:editId="4E593BAF">
                <wp:simplePos x="0" y="0"/>
                <wp:positionH relativeFrom="column">
                  <wp:posOffset>72189</wp:posOffset>
                </wp:positionH>
                <wp:positionV relativeFrom="paragraph">
                  <wp:posOffset>-48126</wp:posOffset>
                </wp:positionV>
                <wp:extent cx="2914650" cy="4748463"/>
                <wp:effectExtent l="0" t="0" r="1905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748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8917B" w14:textId="77777777" w:rsidR="008A70CB" w:rsidRDefault="00275A32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28"/>
                              </w:rPr>
                            </w:pPr>
                            <w:r w:rsidRPr="008A70CB">
                              <w:rPr>
                                <w:b/>
                                <w:bCs/>
                                <w:color w:val="00B050"/>
                                <w:sz w:val="44"/>
                                <w:szCs w:val="28"/>
                              </w:rPr>
                              <w:t xml:space="preserve">Intent: </w:t>
                            </w:r>
                          </w:p>
                          <w:p w14:paraId="3091CE1D" w14:textId="0C5D3464" w:rsidR="00275A32" w:rsidRDefault="00275A32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28"/>
                              </w:rPr>
                            </w:pPr>
                            <w:r w:rsidRPr="00275A32">
                              <w:rPr>
                                <w:b/>
                                <w:bCs/>
                                <w:color w:val="00B050"/>
                                <w:sz w:val="32"/>
                                <w:szCs w:val="28"/>
                              </w:rPr>
                              <w:t>What do we want children to learn?</w:t>
                            </w:r>
                          </w:p>
                          <w:p w14:paraId="71A23B49" w14:textId="5FB73C2D" w:rsidR="00395D6A" w:rsidRPr="00285AF9" w:rsidRDefault="00D14AF6" w:rsidP="00395D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will have high aspirations, a belief in themselves and realise that anything is possible if they put their mind to it.</w:t>
                            </w:r>
                          </w:p>
                          <w:p w14:paraId="138C79D8" w14:textId="2DA864E1" w:rsidR="00D14AF6" w:rsidRPr="00285AF9" w:rsidRDefault="00D14AF6" w:rsidP="00395D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will learn that there are different factors which will affect their world and learn how to deal with these.</w:t>
                            </w:r>
                          </w:p>
                          <w:p w14:paraId="3032D3BF" w14:textId="474552E7" w:rsidR="00D14AF6" w:rsidRPr="00285AF9" w:rsidRDefault="00D14AF6" w:rsidP="00395D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will be able to access the wider curriculum and prepare them to be global citizens.</w:t>
                            </w:r>
                          </w:p>
                          <w:p w14:paraId="498A35D8" w14:textId="4F045AA9" w:rsidR="00D14AF6" w:rsidRPr="00285AF9" w:rsidRDefault="00285AF9" w:rsidP="00395D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5AF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Through the promotion of the spiritual, moral, cultural, mental and physical development, pupils will be prepared for the opportunities, responsibilities and experiences for later life.</w:t>
                            </w:r>
                          </w:p>
                          <w:p w14:paraId="6EAF9826" w14:textId="77777777" w:rsidR="00395D6A" w:rsidRPr="00395D6A" w:rsidRDefault="00395D6A" w:rsidP="008A70C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49CEB60" w14:textId="77777777" w:rsidR="00275A32" w:rsidRPr="00395D6A" w:rsidRDefault="00275A32" w:rsidP="00275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FEAE98" w14:textId="77777777" w:rsidR="00275A32" w:rsidRPr="00395D6A" w:rsidRDefault="00275A32" w:rsidP="00275A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D07D" id="Text Box 1" o:spid="_x0000_s1030" type="#_x0000_t202" style="position:absolute;margin-left:5.7pt;margin-top:-3.8pt;width:229.5pt;height:373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" fillcolor="white [3201]" strokeweight=".5pt">
                <v:textbox>
                  <w:txbxContent>
                    <w:p w14:paraId="1318917B" w14:textId="77777777" w:rsidR="008A70CB" w:rsidRDefault="00275A32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28"/>
                        </w:rPr>
                      </w:pPr>
                      <w:r w:rsidRPr="008A70CB">
                        <w:rPr>
                          <w:b/>
                          <w:bCs/>
                          <w:color w:val="00B050"/>
                          <w:sz w:val="44"/>
                          <w:szCs w:val="28"/>
                        </w:rPr>
                        <w:t xml:space="preserve">Intent: </w:t>
                      </w:r>
                    </w:p>
                    <w:p w14:paraId="3091CE1D" w14:textId="0C5D3464" w:rsidR="00275A32" w:rsidRDefault="00275A32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28"/>
                        </w:rPr>
                      </w:pPr>
                      <w:r w:rsidRPr="00275A32">
                        <w:rPr>
                          <w:b/>
                          <w:bCs/>
                          <w:color w:val="00B050"/>
                          <w:sz w:val="32"/>
                          <w:szCs w:val="28"/>
                        </w:rPr>
                        <w:t>What do we want children to learn?</w:t>
                      </w:r>
                    </w:p>
                    <w:p w14:paraId="71A23B49" w14:textId="5FB73C2D" w:rsidR="00395D6A" w:rsidRPr="00285AF9" w:rsidRDefault="00D14AF6" w:rsidP="00395D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5AF9"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will have high aspirations, a belief in themselves and realise that anything is possible if they put their mind to it.</w:t>
                      </w:r>
                    </w:p>
                    <w:p w14:paraId="138C79D8" w14:textId="2DA864E1" w:rsidR="00D14AF6" w:rsidRPr="00285AF9" w:rsidRDefault="00D14AF6" w:rsidP="00395D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5AF9"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will learn that there are different factors which will affect their world and learn how to deal with these.</w:t>
                      </w:r>
                    </w:p>
                    <w:p w14:paraId="3032D3BF" w14:textId="474552E7" w:rsidR="00D14AF6" w:rsidRPr="00285AF9" w:rsidRDefault="00D14AF6" w:rsidP="00395D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5AF9"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will be able to access the wider curriculum and prepare them to be global citizens.</w:t>
                      </w:r>
                    </w:p>
                    <w:p w14:paraId="498A35D8" w14:textId="4F045AA9" w:rsidR="00D14AF6" w:rsidRPr="00285AF9" w:rsidRDefault="00285AF9" w:rsidP="00395D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5AF9">
                        <w:rPr>
                          <w:rFonts w:ascii="Comic Sans MS" w:hAnsi="Comic Sans MS"/>
                          <w:sz w:val="20"/>
                          <w:szCs w:val="20"/>
                        </w:rPr>
                        <w:t>Through the promotion of the spiritual, moral, cultural, mental and physical development, pupils will be prepared for the opportunities, responsibilities and experiences for later life.</w:t>
                      </w:r>
                    </w:p>
                    <w:p w14:paraId="6EAF9826" w14:textId="77777777" w:rsidR="00395D6A" w:rsidRPr="00395D6A" w:rsidRDefault="00395D6A" w:rsidP="008A70CB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649CEB60" w14:textId="77777777" w:rsidR="00275A32" w:rsidRPr="00395D6A" w:rsidRDefault="00275A32" w:rsidP="00275A3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FEAE98" w14:textId="77777777" w:rsidR="00275A32" w:rsidRPr="00395D6A" w:rsidRDefault="00275A32" w:rsidP="00275A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7A71" w:rsidSect="00275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12B"/>
    <w:multiLevelType w:val="hybridMultilevel"/>
    <w:tmpl w:val="DD2C7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5712"/>
    <w:multiLevelType w:val="hybridMultilevel"/>
    <w:tmpl w:val="39DE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12F24"/>
    <w:multiLevelType w:val="hybridMultilevel"/>
    <w:tmpl w:val="5DE8F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50DB3"/>
    <w:multiLevelType w:val="hybridMultilevel"/>
    <w:tmpl w:val="94AC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1661">
    <w:abstractNumId w:val="1"/>
  </w:num>
  <w:num w:numId="2" w16cid:durableId="1192571515">
    <w:abstractNumId w:val="3"/>
  </w:num>
  <w:num w:numId="3" w16cid:durableId="784811132">
    <w:abstractNumId w:val="2"/>
  </w:num>
  <w:num w:numId="4" w16cid:durableId="89531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32"/>
    <w:rsid w:val="00275A32"/>
    <w:rsid w:val="00285AF9"/>
    <w:rsid w:val="003326D3"/>
    <w:rsid w:val="003513F9"/>
    <w:rsid w:val="00372EC6"/>
    <w:rsid w:val="00395D6A"/>
    <w:rsid w:val="004A10DE"/>
    <w:rsid w:val="00582C57"/>
    <w:rsid w:val="00755944"/>
    <w:rsid w:val="007773D7"/>
    <w:rsid w:val="00873D3D"/>
    <w:rsid w:val="008A70CB"/>
    <w:rsid w:val="0091535A"/>
    <w:rsid w:val="00A005B4"/>
    <w:rsid w:val="00A90E13"/>
    <w:rsid w:val="00C72634"/>
    <w:rsid w:val="00D04DBB"/>
    <w:rsid w:val="00D14AF6"/>
    <w:rsid w:val="00E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D6B8"/>
  <w15:chartTrackingRefBased/>
  <w15:docId w15:val="{4FCC99F3-B5E6-4828-8E45-D6657D9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5A3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3e4a015-b099-4b1d-a836-89b8d97c1722" xsi:nil="true"/>
    <lcf76f155ced4ddcb4097134ff3c332f xmlns="236fb8df-97cc-435b-9126-b0b163293c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21" ma:contentTypeDescription="Create a new document." ma:contentTypeScope="" ma:versionID="b21200ed60995d87e7b59770ec3b783f">
  <xsd:schema xmlns:xsd="http://www.w3.org/2001/XMLSchema" xmlns:xs="http://www.w3.org/2001/XMLSchema" xmlns:p="http://schemas.microsoft.com/office/2006/metadata/properties" xmlns:ns1="http://schemas.microsoft.com/sharepoint/v3" xmlns:ns2="236fb8df-97cc-435b-9126-b0b163293c2e" xmlns:ns3="43e4a015-b099-4b1d-a836-89b8d97c1722" targetNamespace="http://schemas.microsoft.com/office/2006/metadata/properties" ma:root="true" ma:fieldsID="ee18df938899524e44d271612247a679" ns1:_="" ns2:_="" ns3:_="">
    <xsd:import namespace="http://schemas.microsoft.com/sharepoint/v3"/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71b725-7f33-4ae1-9d75-b29548d11bf9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047EA-818D-4F54-B9C3-EF02A838D3A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43e4a015-b099-4b1d-a836-89b8d97c1722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236fb8df-97cc-435b-9126-b0b163293c2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DF9D7F-B794-47D9-8085-2971F356F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DF507-238F-4676-AF6F-1934BD8F0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Haydon Wick Primary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Arthur</dc:creator>
  <cp:keywords/>
  <dc:description/>
  <cp:lastModifiedBy>Hayley Welch</cp:lastModifiedBy>
  <cp:revision>3</cp:revision>
  <cp:lastPrinted>2021-03-31T08:16:00Z</cp:lastPrinted>
  <dcterms:created xsi:type="dcterms:W3CDTF">2025-11-03T09:44:00Z</dcterms:created>
  <dcterms:modified xsi:type="dcterms:W3CDTF">2025-11-03T09:44:00Z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  <property fmtid="{D5CDD505-2E9C-101B-9397-08002B2CF9AE}" pid="3" name="Order">
    <vt:r8>164400</vt:r8>
  </property>
  <property fmtid="{D5CDD505-2E9C-101B-9397-08002B2CF9AE}" pid="4" name="MediaServiceImageTags">
    <vt:lpwstr/>
  </property>
</Properties>
</file>